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F153C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3F5E8885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8A83B8C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7120AE7F" w14:textId="6ADA60A1" w:rsidR="00F60DC5" w:rsidRDefault="00F47A46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Tahoma" w:eastAsia="Tahoma" w:hAnsi="Tahoma" w:cs="Tahoma"/>
          <w:b/>
        </w:rPr>
      </w:pPr>
      <w:r>
        <w:rPr>
          <w:b/>
        </w:rPr>
        <w:t>ANEXO N°</w:t>
      </w:r>
      <w:r w:rsidR="000F3733">
        <w:rPr>
          <w:b/>
        </w:rPr>
        <w:t>3</w:t>
      </w:r>
    </w:p>
    <w:p w14:paraId="1D16C3AA" w14:textId="77777777" w:rsidR="00A43E3D" w:rsidRDefault="00F47A46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CARTA DE COMPROMISO PARTICIPACIÓN DE PROFESIONAL</w:t>
      </w:r>
    </w:p>
    <w:p w14:paraId="0D5D0B35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45839771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6455A3D0" w14:textId="77777777" w:rsidR="00A43E3D" w:rsidRDefault="00A43E3D" w:rsidP="00CA193F">
      <w:pPr>
        <w:widowControl w:val="0"/>
        <w:spacing w:after="0" w:line="36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Style w:val="a"/>
        <w:tblW w:w="8897" w:type="dxa"/>
        <w:tblInd w:w="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A43E3D" w14:paraId="23E72500" w14:textId="77777777">
        <w:trPr>
          <w:trHeight w:val="208"/>
        </w:trPr>
        <w:tc>
          <w:tcPr>
            <w:tcW w:w="8897" w:type="dxa"/>
          </w:tcPr>
          <w:p w14:paraId="447A53A1" w14:textId="16570C06" w:rsidR="00A43E3D" w:rsidRPr="00284510" w:rsidRDefault="00F47A46" w:rsidP="009B74AB">
            <w:pPr>
              <w:spacing w:after="0" w:line="360" w:lineRule="auto"/>
              <w:jc w:val="bot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ahoma" w:eastAsia="Tahoma" w:hAnsi="Tahoma" w:cs="Tahoma"/>
                <w:sz w:val="20"/>
                <w:szCs w:val="20"/>
              </w:rPr>
              <w:t xml:space="preserve">Quien suscribe [nombres y apellidos], Cédula de Identidad [  ], [Estado Civil], [Profesión], [domicilio], declaro mi compromiso para participar en la ejecución de la Consultoría </w:t>
            </w:r>
            <w:r w:rsidR="00284510" w:rsidRPr="00284510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“</w:t>
            </w:r>
            <w:r w:rsidR="009B74AB" w:rsidRPr="009B74A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HABILITACIÓN Y</w:t>
            </w:r>
            <w:r w:rsidR="009B74A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9B74AB" w:rsidRPr="009B74A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ACOMPAÑAMIENTO COMERCIAL DE</w:t>
            </w:r>
            <w:r w:rsidR="009B74A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9B74AB" w:rsidRPr="009B74A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VIÑAS CHILENAS PARA EL MERCADO COLOMBIANO</w:t>
            </w:r>
            <w:r w:rsidR="00284510" w:rsidRPr="00284510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”</w:t>
            </w:r>
            <w:r w:rsidR="00284510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en las actividades que la empresa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[nombre de la entidad </w:t>
            </w:r>
            <w:r w:rsidR="00203F30">
              <w:rPr>
                <w:rFonts w:ascii="Tahoma" w:eastAsia="Tahoma" w:hAnsi="Tahoma" w:cs="Tahoma"/>
                <w:sz w:val="20"/>
                <w:szCs w:val="20"/>
              </w:rPr>
              <w:t>experta</w:t>
            </w:r>
            <w:r>
              <w:rPr>
                <w:rFonts w:ascii="Tahoma" w:eastAsia="Tahoma" w:hAnsi="Tahoma" w:cs="Tahoma"/>
                <w:sz w:val="20"/>
                <w:szCs w:val="20"/>
              </w:rPr>
              <w:t>], [razón social], RUT[ ], establezca en el plan de trabajo en la presente licitación.</w:t>
            </w:r>
          </w:p>
        </w:tc>
      </w:tr>
    </w:tbl>
    <w:p w14:paraId="75833ED9" w14:textId="77777777" w:rsidR="00A43E3D" w:rsidRDefault="00A43E3D">
      <w:pPr>
        <w:spacing w:after="0" w:line="240" w:lineRule="auto"/>
        <w:jc w:val="both"/>
        <w:rPr>
          <w:b/>
        </w:rPr>
      </w:pPr>
    </w:p>
    <w:p w14:paraId="470F0078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591DC54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67BE4919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0A0721F9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4EAEF16C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8709D45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034E1C2A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669B1E4B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67E61570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00D153A4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</w:p>
    <w:p w14:paraId="798267E8" w14:textId="737D03F3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</w:p>
    <w:p w14:paraId="1AD92B5E" w14:textId="77777777" w:rsidR="00A43E3D" w:rsidRDefault="00F47A46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Nombre y Firma</w:t>
      </w:r>
    </w:p>
    <w:p w14:paraId="18616C60" w14:textId="77777777" w:rsidR="00A43E3D" w:rsidRDefault="00F47A46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RUT</w:t>
      </w:r>
    </w:p>
    <w:p w14:paraId="6C874D54" w14:textId="77777777" w:rsidR="00A43E3D" w:rsidRDefault="00F47A46">
      <w:pPr>
        <w:spacing w:after="120" w:line="240" w:lineRule="auto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</w:t>
      </w:r>
    </w:p>
    <w:p w14:paraId="1DAE8109" w14:textId="77777777" w:rsidR="00A43E3D" w:rsidRDefault="00A43E3D">
      <w:pPr>
        <w:spacing w:before="120" w:after="120" w:line="240" w:lineRule="auto"/>
        <w:jc w:val="both"/>
        <w:rPr>
          <w:rFonts w:ascii="Arial" w:eastAsia="Arial" w:hAnsi="Arial" w:cs="Arial"/>
          <w:sz w:val="24"/>
          <w:szCs w:val="24"/>
        </w:rPr>
      </w:pPr>
    </w:p>
    <w:sectPr w:rsidR="00A43E3D">
      <w:headerReference w:type="default" r:id="rId7"/>
      <w:footerReference w:type="default" r:id="rId8"/>
      <w:pgSz w:w="12240" w:h="15840"/>
      <w:pgMar w:top="1417" w:right="1892" w:bottom="141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CE7D0" w14:textId="77777777" w:rsidR="00F47A46" w:rsidRDefault="00F47A46">
      <w:pPr>
        <w:spacing w:after="0" w:line="240" w:lineRule="auto"/>
      </w:pPr>
      <w:r>
        <w:separator/>
      </w:r>
    </w:p>
  </w:endnote>
  <w:endnote w:type="continuationSeparator" w:id="0">
    <w:p w14:paraId="1502AB16" w14:textId="77777777" w:rsidR="00F47A46" w:rsidRDefault="00F47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E4598" w14:textId="77777777" w:rsidR="00A43E3D" w:rsidRDefault="00F47A4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2490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4F183" w14:textId="77777777" w:rsidR="00F47A46" w:rsidRDefault="00F47A46">
      <w:pPr>
        <w:spacing w:after="0" w:line="240" w:lineRule="auto"/>
      </w:pPr>
      <w:r>
        <w:separator/>
      </w:r>
    </w:p>
  </w:footnote>
  <w:footnote w:type="continuationSeparator" w:id="0">
    <w:p w14:paraId="1668E19B" w14:textId="77777777" w:rsidR="00F47A46" w:rsidRDefault="00F47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4D7C5" w14:textId="77777777" w:rsidR="00A43E3D" w:rsidRDefault="00F47A46">
    <w:pPr>
      <w:widowControl w:val="0"/>
      <w:spacing w:after="0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4606DC3" wp14:editId="025F94AE">
          <wp:simplePos x="0" y="0"/>
          <wp:positionH relativeFrom="column">
            <wp:posOffset>4945380</wp:posOffset>
          </wp:positionH>
          <wp:positionV relativeFrom="paragraph">
            <wp:posOffset>-419099</wp:posOffset>
          </wp:positionV>
          <wp:extent cx="666750" cy="1038225"/>
          <wp:effectExtent l="0" t="0" r="0" b="0"/>
          <wp:wrapNone/>
          <wp:docPr id="4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36576B" w14:textId="77777777" w:rsidR="00A43E3D" w:rsidRDefault="00A43E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E3D"/>
    <w:rsid w:val="000F3733"/>
    <w:rsid w:val="00103DA4"/>
    <w:rsid w:val="00203F30"/>
    <w:rsid w:val="00284510"/>
    <w:rsid w:val="003C272F"/>
    <w:rsid w:val="004935AC"/>
    <w:rsid w:val="0054756C"/>
    <w:rsid w:val="006613B6"/>
    <w:rsid w:val="00737075"/>
    <w:rsid w:val="00877970"/>
    <w:rsid w:val="009B74AB"/>
    <w:rsid w:val="00A43E3D"/>
    <w:rsid w:val="00BE0CBA"/>
    <w:rsid w:val="00CA193F"/>
    <w:rsid w:val="00CB1DE8"/>
    <w:rsid w:val="00D54E6C"/>
    <w:rsid w:val="00EE7BEE"/>
    <w:rsid w:val="00F47A46"/>
    <w:rsid w:val="00F6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2D210"/>
  <w15:docId w15:val="{CEC88750-7397-495D-AD81-AA927DFB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AE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istavistosa-nfasis11">
    <w:name w:val="Lista vistosa - Énfasis 11"/>
    <w:basedOn w:val="Normal"/>
    <w:rsid w:val="008F317D"/>
    <w:pPr>
      <w:ind w:left="720"/>
      <w:contextualSpacing/>
    </w:pPr>
  </w:style>
  <w:style w:type="table" w:styleId="Tablaconcuadrcula">
    <w:name w:val="Table Grid"/>
    <w:basedOn w:val="Tablanormal"/>
    <w:rsid w:val="00967B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rsid w:val="00EA70C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rsid w:val="00EA70C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rsid w:val="00FF39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FF3950"/>
    <w:rPr>
      <w:rFonts w:ascii="Tahoma" w:eastAsia="Calibri" w:hAnsi="Tahoma" w:cs="Tahoma"/>
      <w:sz w:val="16"/>
      <w:szCs w:val="16"/>
    </w:rPr>
  </w:style>
  <w:style w:type="character" w:customStyle="1" w:styleId="hps">
    <w:name w:val="hps"/>
    <w:basedOn w:val="Fuentedeprrafopredeter"/>
    <w:rsid w:val="0062452C"/>
  </w:style>
  <w:style w:type="paragraph" w:styleId="Textoindependiente">
    <w:name w:val="Body Text"/>
    <w:basedOn w:val="Normal"/>
    <w:link w:val="TextoindependienteCar"/>
    <w:rsid w:val="0062452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62452C"/>
    <w:rPr>
      <w:rFonts w:ascii="Calibri" w:eastAsia="Calibri" w:hAnsi="Calibri" w:cs="Arial"/>
      <w:bCs/>
      <w:szCs w:val="24"/>
    </w:rPr>
  </w:style>
  <w:style w:type="character" w:styleId="Hipervnculo">
    <w:name w:val="Hyperlink"/>
    <w:rsid w:val="00552C17"/>
    <w:rPr>
      <w:color w:val="0000FF"/>
      <w:u w:val="single"/>
    </w:rPr>
  </w:style>
  <w:style w:type="paragraph" w:styleId="Revisin">
    <w:name w:val="Revision"/>
    <w:hidden/>
    <w:rsid w:val="005C6D6C"/>
  </w:style>
  <w:style w:type="character" w:customStyle="1" w:styleId="apple-converted-space">
    <w:name w:val="apple-converted-space"/>
    <w:basedOn w:val="Fuentedeprrafopredeter"/>
    <w:rsid w:val="00050959"/>
  </w:style>
  <w:style w:type="paragraph" w:customStyle="1" w:styleId="Default">
    <w:name w:val="Default"/>
    <w:rsid w:val="00F546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yQRxie4PAKSbQVveACAtfHSc6Q==">AMUW2mU0UBD/BZeY5DSO6v0Gzz1F1mcvTMMVOWaAy4OeYaN23/TjeKv1xHHQYR3yoArWzRthj/kOeeLSFJ/7e3mdlsyTRemvAY/0ponxWPsBHOR3S7WNEbaTFNAH2l68oqfaYUCndtWb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436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13</cp:revision>
  <dcterms:created xsi:type="dcterms:W3CDTF">2021-07-07T20:22:00Z</dcterms:created>
  <dcterms:modified xsi:type="dcterms:W3CDTF">2026-01-28T13:15:00Z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78988e8f31194dc93380e44e88c5fa492c851620698908b554dc0ab5e070ead0</vt:lpwstr>
  </property>
</Properties>
</file>